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C8" w:rsidRPr="002E21F6" w:rsidRDefault="00F407C8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407C8" w:rsidRPr="002E21F6" w:rsidRDefault="00F407C8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139A" w:rsidRDefault="0020139A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2E21F6" w:rsidP="00F40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21F6" w:rsidRDefault="00F407C8" w:rsidP="002E2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1F6">
        <w:rPr>
          <w:rFonts w:ascii="Times New Roman" w:hAnsi="Times New Roman" w:cs="Times New Roman"/>
          <w:sz w:val="28"/>
          <w:szCs w:val="28"/>
        </w:rPr>
        <w:t xml:space="preserve">О присвоении воинского звания </w:t>
      </w:r>
      <w:r w:rsidR="00385D62"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генерал-лейтенанта </w:t>
      </w:r>
    </w:p>
    <w:p w:rsidR="00F407C8" w:rsidRPr="002E21F6" w:rsidRDefault="00385D62" w:rsidP="002E2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E21F6">
        <w:rPr>
          <w:rFonts w:ascii="Times New Roman" w:hAnsi="Times New Roman" w:cs="Times New Roman"/>
          <w:color w:val="000000"/>
          <w:sz w:val="28"/>
          <w:szCs w:val="28"/>
        </w:rPr>
        <w:t>Обручкову</w:t>
      </w:r>
      <w:proofErr w:type="spellEnd"/>
      <w:r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 О.А.</w:t>
      </w:r>
    </w:p>
    <w:p w:rsidR="006131D9" w:rsidRPr="002E21F6" w:rsidRDefault="006131D9" w:rsidP="00385D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07C8" w:rsidRPr="002E21F6" w:rsidRDefault="00F407C8" w:rsidP="00F407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07C8" w:rsidRPr="002E21F6" w:rsidRDefault="00F407C8" w:rsidP="00B97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E21F6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 w:rsidRPr="002E2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пунктом 4 статьи 63, </w:t>
      </w:r>
      <w:r w:rsidRPr="002E21F6">
        <w:rPr>
          <w:rFonts w:ascii="Times New Roman" w:eastAsia="Times New Roman" w:hAnsi="Times New Roman"/>
          <w:color w:val="000000"/>
          <w:sz w:val="28"/>
          <w:szCs w:val="28"/>
        </w:rPr>
        <w:t xml:space="preserve">статьей 65 Конституции Приднестровской Молдавской Республики, </w:t>
      </w:r>
      <w:r w:rsidRPr="002E2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подпунктом «а» пункта 1 статьи 46 Закона Приднестровской Молдавской Республики от 5 мая 2000 года </w:t>
      </w:r>
      <w:r w:rsidRPr="002E21F6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№ 292-З «О всеобщей воинской обязанности и военной службе» (СЗМР 00-2) </w:t>
      </w:r>
      <w:r w:rsidRPr="002E21F6">
        <w:rPr>
          <w:rFonts w:ascii="Times New Roman" w:hAnsi="Times New Roman"/>
          <w:color w:val="000000"/>
          <w:sz w:val="28"/>
          <w:szCs w:val="28"/>
          <w:lang w:eastAsia="ru-RU"/>
        </w:rPr>
        <w:br/>
        <w:t>в действующей редакции</w:t>
      </w:r>
      <w:r w:rsidR="00000D48" w:rsidRPr="002E21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97109" w:rsidRPr="002E21F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за добросовестное выполнение служебного долга, высокий профессионализм и </w:t>
      </w:r>
      <w:r w:rsidR="00000D48" w:rsidRPr="002E21F6">
        <w:rPr>
          <w:rFonts w:ascii="Times New Roman" w:hAnsi="Times New Roman" w:cs="Times New Roman"/>
          <w:color w:val="000000"/>
          <w:sz w:val="28"/>
          <w:szCs w:val="28"/>
        </w:rPr>
        <w:t>в связи с 32-й годовщиной со дня образования Приднестровской Молдавской Республики</w:t>
      </w:r>
      <w:r w:rsidRPr="002E21F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F407C8" w:rsidRPr="002E21F6" w:rsidRDefault="00F407C8" w:rsidP="00F4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21F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F407C8" w:rsidRPr="002E21F6" w:rsidRDefault="00F407C8" w:rsidP="00F4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07C8" w:rsidRPr="002E21F6" w:rsidRDefault="00F407C8" w:rsidP="005707D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2E21F6">
        <w:rPr>
          <w:rFonts w:ascii="Times New Roman" w:hAnsi="Times New Roman" w:cs="Times New Roman"/>
          <w:color w:val="000000"/>
          <w:sz w:val="28"/>
          <w:szCs w:val="28"/>
        </w:rPr>
        <w:t>Присвоить</w:t>
      </w:r>
      <w:r w:rsidR="00000D48"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CF2"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генерал-майору </w:t>
      </w:r>
      <w:proofErr w:type="spellStart"/>
      <w:r w:rsidR="00882CF2" w:rsidRPr="002E21F6">
        <w:rPr>
          <w:rFonts w:ascii="Times New Roman" w:hAnsi="Times New Roman" w:cs="Times New Roman"/>
          <w:color w:val="000000"/>
          <w:sz w:val="28"/>
          <w:szCs w:val="28"/>
        </w:rPr>
        <w:t>Обручкову</w:t>
      </w:r>
      <w:proofErr w:type="spellEnd"/>
      <w:r w:rsidR="00882CF2"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 Олегу Александровичу, </w:t>
      </w:r>
      <w:r w:rsidR="005474F8" w:rsidRPr="002E21F6">
        <w:rPr>
          <w:rFonts w:ascii="Times New Roman" w:hAnsi="Times New Roman" w:cs="Times New Roman"/>
          <w:color w:val="000000"/>
          <w:sz w:val="28"/>
          <w:szCs w:val="28"/>
        </w:rPr>
        <w:t>министру обороны Приднестровской Молдавской Республики</w:t>
      </w:r>
      <w:r w:rsidR="00882CF2" w:rsidRPr="002E21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474F8" w:rsidRPr="002E2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7D5" w:rsidRPr="002E21F6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очередное </w:t>
      </w:r>
      <w:r w:rsidRPr="002E21F6">
        <w:rPr>
          <w:rFonts w:ascii="Times New Roman" w:hAnsi="Times New Roman" w:cs="Times New Roman"/>
          <w:color w:val="000000"/>
          <w:sz w:val="28"/>
          <w:szCs w:val="28"/>
        </w:rPr>
        <w:t>воинское звание генерал-</w:t>
      </w:r>
      <w:r w:rsidR="006416CA" w:rsidRPr="002E21F6">
        <w:rPr>
          <w:rFonts w:ascii="Times New Roman" w:hAnsi="Times New Roman" w:cs="Times New Roman"/>
          <w:color w:val="000000"/>
          <w:sz w:val="28"/>
          <w:szCs w:val="28"/>
        </w:rPr>
        <w:t>лейтенанта</w:t>
      </w:r>
      <w:r w:rsidRPr="002E2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7C8" w:rsidRPr="002E21F6" w:rsidRDefault="00F407C8" w:rsidP="00F4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CA" w:rsidRPr="002E21F6" w:rsidRDefault="006416CA" w:rsidP="006416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21F6">
        <w:rPr>
          <w:rFonts w:ascii="Times New Roman" w:hAnsi="Times New Roman" w:cs="Times New Roman"/>
          <w:color w:val="000000"/>
          <w:sz w:val="28"/>
          <w:szCs w:val="28"/>
        </w:rPr>
        <w:t>2. Настоящий Указ вступает в силу со дня подписания.</w:t>
      </w:r>
    </w:p>
    <w:p w:rsidR="006416CA" w:rsidRPr="002E21F6" w:rsidRDefault="006416CA" w:rsidP="00F40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6CA" w:rsidRDefault="006416CA" w:rsidP="00641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1F6" w:rsidRPr="002E21F6" w:rsidRDefault="002E21F6" w:rsidP="00641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6CA" w:rsidRPr="002E21F6" w:rsidRDefault="006416CA" w:rsidP="006416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1F6" w:rsidRPr="002E21F6" w:rsidRDefault="002E21F6" w:rsidP="002E2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2E21F6" w:rsidRPr="002E21F6" w:rsidRDefault="002E21F6" w:rsidP="002E21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1F6" w:rsidRPr="002E21F6" w:rsidRDefault="002E21F6" w:rsidP="002E21F6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1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21F6" w:rsidRPr="002E21F6" w:rsidRDefault="002E21F6" w:rsidP="002E2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F6" w:rsidRPr="00774376" w:rsidRDefault="002E21F6" w:rsidP="002E21F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2E21F6" w:rsidRPr="00774376" w:rsidRDefault="002E21F6" w:rsidP="002E21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 августа 2022 г.</w:t>
      </w:r>
    </w:p>
    <w:p w:rsidR="002E21F6" w:rsidRPr="00774376" w:rsidRDefault="002E21F6" w:rsidP="002E21F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337</w:t>
      </w:r>
      <w:bookmarkStart w:id="0" w:name="_GoBack"/>
      <w:bookmarkEnd w:id="0"/>
    </w:p>
    <w:p w:rsidR="0002372B" w:rsidRPr="00774376" w:rsidRDefault="0002372B" w:rsidP="002E21F6">
      <w:pPr>
        <w:spacing w:after="0" w:line="240" w:lineRule="auto"/>
        <w:rPr>
          <w:sz w:val="28"/>
          <w:szCs w:val="28"/>
        </w:rPr>
      </w:pPr>
    </w:p>
    <w:sectPr w:rsidR="0002372B" w:rsidRPr="00774376" w:rsidSect="002E21F6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585B"/>
    <w:multiLevelType w:val="hybridMultilevel"/>
    <w:tmpl w:val="C0B0C56E"/>
    <w:lvl w:ilvl="0" w:tplc="738AFD0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B7032D"/>
    <w:multiLevelType w:val="hybridMultilevel"/>
    <w:tmpl w:val="4B02FFE8"/>
    <w:lvl w:ilvl="0" w:tplc="160C4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C8"/>
    <w:rsid w:val="00000D48"/>
    <w:rsid w:val="0002372B"/>
    <w:rsid w:val="0020139A"/>
    <w:rsid w:val="002E21F6"/>
    <w:rsid w:val="00385D62"/>
    <w:rsid w:val="003A59D2"/>
    <w:rsid w:val="005474F8"/>
    <w:rsid w:val="005707D5"/>
    <w:rsid w:val="006131D9"/>
    <w:rsid w:val="006416CA"/>
    <w:rsid w:val="006D2551"/>
    <w:rsid w:val="00774376"/>
    <w:rsid w:val="007A6A33"/>
    <w:rsid w:val="00882CF2"/>
    <w:rsid w:val="008C5841"/>
    <w:rsid w:val="00B97109"/>
    <w:rsid w:val="00D10E51"/>
    <w:rsid w:val="00F407C8"/>
    <w:rsid w:val="00F41670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CC7F4-AB98-41FC-B2D6-5BD150F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407C8"/>
    <w:pPr>
      <w:ind w:left="720"/>
    </w:pPr>
  </w:style>
  <w:style w:type="paragraph" w:styleId="a4">
    <w:name w:val="No Spacing"/>
    <w:uiPriority w:val="1"/>
    <w:qFormat/>
    <w:rsid w:val="00641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13</cp:revision>
  <dcterms:created xsi:type="dcterms:W3CDTF">2022-08-15T12:31:00Z</dcterms:created>
  <dcterms:modified xsi:type="dcterms:W3CDTF">2022-08-23T12:38:00Z</dcterms:modified>
</cp:coreProperties>
</file>