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6F" w:rsidRPr="0095526F" w:rsidRDefault="0095526F" w:rsidP="009552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26F" w:rsidRPr="0095526F" w:rsidRDefault="0095526F" w:rsidP="009552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26F" w:rsidRPr="0095526F" w:rsidRDefault="0095526F" w:rsidP="009552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26F" w:rsidRPr="0095526F" w:rsidRDefault="0095526F" w:rsidP="009552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26F" w:rsidRPr="0095526F" w:rsidRDefault="0095526F" w:rsidP="00955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26F" w:rsidRPr="0095526F" w:rsidRDefault="0095526F" w:rsidP="0095526F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95526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95526F" w:rsidRPr="0095526F" w:rsidRDefault="0095526F" w:rsidP="0095526F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95526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95526F" w:rsidRPr="0095526F" w:rsidRDefault="0095526F" w:rsidP="0095526F">
      <w:pPr>
        <w:spacing w:after="0" w:line="240" w:lineRule="auto"/>
        <w:ind w:firstLine="708"/>
        <w:jc w:val="center"/>
        <w:rPr>
          <w:rFonts w:ascii="Times New Roman" w:eastAsia="Calibri" w:hAnsi="Times New Roman" w:cs="Courier New"/>
          <w:caps/>
          <w:sz w:val="12"/>
          <w:szCs w:val="12"/>
          <w:lang w:eastAsia="ru-RU"/>
        </w:rPr>
      </w:pPr>
    </w:p>
    <w:p w:rsidR="008040BF" w:rsidRDefault="008040BF" w:rsidP="00955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дополнения</w:t>
      </w:r>
    </w:p>
    <w:p w:rsidR="008040BF" w:rsidRDefault="008040BF" w:rsidP="00955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0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 Приднестровской Молдавской Республики</w:t>
      </w:r>
    </w:p>
    <w:p w:rsidR="0095526F" w:rsidRPr="0095526F" w:rsidRDefault="008040BF" w:rsidP="00955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персональных данных»</w:t>
      </w:r>
    </w:p>
    <w:p w:rsidR="0095526F" w:rsidRPr="0095526F" w:rsidRDefault="0095526F" w:rsidP="00955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6F" w:rsidRPr="0095526F" w:rsidRDefault="0095526F" w:rsidP="0095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95526F" w:rsidRPr="0095526F" w:rsidRDefault="0095526F" w:rsidP="0095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</w:t>
      </w:r>
      <w:r w:rsidR="00A2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5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3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F1A" w:rsidRPr="0033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A22E28" w:rsidRPr="00333A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3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22E28" w:rsidRPr="00333A5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3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5526F" w:rsidRPr="0095526F" w:rsidRDefault="0095526F" w:rsidP="0095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6F" w:rsidRDefault="0095526F" w:rsidP="009552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526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552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95526F">
        <w:rPr>
          <w:rFonts w:ascii="Times New Roman" w:hAnsi="Times New Roman" w:cs="Times New Roman"/>
          <w:sz w:val="28"/>
          <w:szCs w:val="28"/>
        </w:rPr>
        <w:t xml:space="preserve"> </w:t>
      </w:r>
      <w:r w:rsidRPr="00983A8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83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Приднестровской Молдавской Республики </w:t>
      </w:r>
      <w:r w:rsidRPr="00983A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16 апреля 2010 года № 53-З-IV «О персональных данных» (САЗ 10-15) </w:t>
      </w:r>
      <w:r w:rsidRPr="00983A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 изменениями и дополнениями, внесенными законами Приднестровской Молдавской Республики от 5 декабря 2013 года № 257-ЗИД-V (САЗ 13-48); </w:t>
      </w:r>
      <w:r w:rsidRPr="00983A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</w:t>
      </w:r>
      <w:r w:rsidRPr="00983A8A">
        <w:rPr>
          <w:rFonts w:ascii="Times New Roman" w:hAnsi="Times New Roman" w:cs="Times New Roman"/>
          <w:sz w:val="28"/>
          <w:szCs w:val="28"/>
        </w:rPr>
        <w:t>21 января 2014</w:t>
      </w:r>
      <w:r w:rsidRPr="00983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983A8A">
        <w:rPr>
          <w:rFonts w:ascii="Times New Roman" w:hAnsi="Times New Roman" w:cs="Times New Roman"/>
          <w:sz w:val="28"/>
          <w:szCs w:val="28"/>
        </w:rPr>
        <w:t>№ 19-ЗИ-V</w:t>
      </w:r>
      <w:r w:rsidRPr="00983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983A8A">
        <w:rPr>
          <w:rFonts w:ascii="Times New Roman" w:hAnsi="Times New Roman" w:cs="Times New Roman"/>
          <w:sz w:val="28"/>
          <w:szCs w:val="28"/>
        </w:rPr>
        <w:t xml:space="preserve">САЗ 14-4); от 30 июня 2017 года </w:t>
      </w:r>
      <w:r w:rsidRPr="00983A8A">
        <w:rPr>
          <w:rFonts w:ascii="Times New Roman" w:hAnsi="Times New Roman" w:cs="Times New Roman"/>
          <w:sz w:val="28"/>
          <w:szCs w:val="28"/>
        </w:rPr>
        <w:br/>
        <w:t>№ 197-ЗИД-</w:t>
      </w:r>
      <w:r w:rsidRPr="00983A8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83A8A">
        <w:rPr>
          <w:rFonts w:ascii="Times New Roman" w:hAnsi="Times New Roman" w:cs="Times New Roman"/>
          <w:sz w:val="28"/>
          <w:szCs w:val="28"/>
        </w:rPr>
        <w:t xml:space="preserve"> (САЗ 17-27); от 2 июля 2018 года № 205-ЗИД-</w:t>
      </w:r>
      <w:r w:rsidRPr="00983A8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83A8A">
        <w:rPr>
          <w:rFonts w:ascii="Times New Roman" w:hAnsi="Times New Roman" w:cs="Times New Roman"/>
          <w:sz w:val="28"/>
          <w:szCs w:val="28"/>
        </w:rPr>
        <w:t xml:space="preserve"> (САЗ 18-27); от 18 июля </w:t>
      </w:r>
      <w:r w:rsidRPr="00983A8A">
        <w:rPr>
          <w:rFonts w:ascii="Times New Roman" w:hAnsi="Times New Roman" w:cs="Times New Roman"/>
          <w:caps/>
          <w:sz w:val="28"/>
          <w:szCs w:val="28"/>
        </w:rPr>
        <w:t xml:space="preserve">2018 </w:t>
      </w:r>
      <w:r w:rsidRPr="00983A8A">
        <w:rPr>
          <w:rFonts w:ascii="Times New Roman" w:hAnsi="Times New Roman" w:cs="Times New Roman"/>
          <w:sz w:val="28"/>
          <w:szCs w:val="28"/>
        </w:rPr>
        <w:t>года № 225-ЗИД-</w:t>
      </w:r>
      <w:r w:rsidRPr="00983A8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83A8A">
        <w:rPr>
          <w:rFonts w:ascii="Times New Roman" w:hAnsi="Times New Roman" w:cs="Times New Roman"/>
          <w:sz w:val="28"/>
          <w:szCs w:val="28"/>
        </w:rPr>
        <w:t xml:space="preserve"> (САЗ 18-29)</w:t>
      </w:r>
      <w:r w:rsidR="009A54D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8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октября </w:t>
      </w:r>
      <w:r w:rsidRPr="002862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2020 </w:t>
      </w:r>
      <w:r w:rsidRPr="002862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2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159-ЗИД-</w:t>
      </w:r>
      <w:r w:rsidRPr="002862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2A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20-41)</w:t>
      </w:r>
      <w:r w:rsidRPr="00983A8A">
        <w:rPr>
          <w:rFonts w:ascii="Times New Roman" w:hAnsi="Times New Roman" w:cs="Times New Roman"/>
          <w:sz w:val="28"/>
          <w:szCs w:val="28"/>
        </w:rPr>
        <w:t>, следующ</w:t>
      </w:r>
      <w:r w:rsidR="009A54D7">
        <w:rPr>
          <w:rFonts w:ascii="Times New Roman" w:hAnsi="Times New Roman" w:cs="Times New Roman"/>
          <w:sz w:val="28"/>
          <w:szCs w:val="28"/>
        </w:rPr>
        <w:t>е</w:t>
      </w:r>
      <w:r w:rsidRPr="00983A8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дополнение.</w:t>
      </w:r>
    </w:p>
    <w:p w:rsidR="0095526F" w:rsidRPr="0095526F" w:rsidRDefault="0095526F" w:rsidP="00955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26F" w:rsidRPr="0095526F" w:rsidRDefault="0095526F" w:rsidP="00732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6 дополнить пунктом 1-1 следующего содержания:</w:t>
      </w:r>
    </w:p>
    <w:p w:rsidR="0095526F" w:rsidRPr="0095526F" w:rsidRDefault="0095526F" w:rsidP="009A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«1-1. Обработка персональных данных объектов государственной охраны </w:t>
      </w:r>
      <w:r w:rsid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2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их семей осуществляется с учетом особенностей, предусмотренных Законом Приднестровской Молдавской Республики «О государственной охране».</w:t>
      </w:r>
    </w:p>
    <w:p w:rsidR="0095526F" w:rsidRPr="0095526F" w:rsidRDefault="0095526F" w:rsidP="00955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6F" w:rsidRPr="0095526F" w:rsidRDefault="0095526F" w:rsidP="0073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5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95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5DA" w:rsidRPr="007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 вступления в силу Закона Приднестровской Молдавской Республики «О внесении дополнения</w:t>
      </w:r>
      <w:r w:rsid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5DA" w:rsidRPr="007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 Приднестровской Молдавской Республики «О государственной охране», устана</w:t>
      </w:r>
      <w:r w:rsidR="009E641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вливающ</w:t>
      </w:r>
      <w:r w:rsidR="009A54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325DA" w:rsidRPr="0073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защиты и особенности обработки персональных данных объектов государственной охраны и членов их семей.</w:t>
      </w:r>
    </w:p>
    <w:p w:rsidR="0095526F" w:rsidRPr="0095526F" w:rsidRDefault="0095526F" w:rsidP="00955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6F" w:rsidRPr="0095526F" w:rsidRDefault="0095526F" w:rsidP="00955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6F" w:rsidRPr="0095526F" w:rsidRDefault="0095526F" w:rsidP="0095526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</w:t>
      </w:r>
    </w:p>
    <w:p w:rsidR="0095526F" w:rsidRPr="0095526F" w:rsidRDefault="0095526F" w:rsidP="009552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</w:t>
      </w:r>
    </w:p>
    <w:p w:rsidR="0095526F" w:rsidRPr="0095526F" w:rsidRDefault="0095526F" w:rsidP="00955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3C14BA" w:rsidRDefault="003C14BA"/>
    <w:p w:rsidR="003428A7" w:rsidRDefault="003428A7">
      <w:bookmarkStart w:id="0" w:name="_GoBack"/>
      <w:bookmarkEnd w:id="0"/>
    </w:p>
    <w:p w:rsidR="003428A7" w:rsidRPr="003428A7" w:rsidRDefault="003428A7" w:rsidP="00342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A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428A7" w:rsidRPr="003428A7" w:rsidRDefault="003428A7" w:rsidP="00342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A7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2021 г.</w:t>
      </w:r>
    </w:p>
    <w:p w:rsidR="003428A7" w:rsidRPr="003428A7" w:rsidRDefault="003428A7" w:rsidP="003428A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42-ЗД-VI</w:t>
      </w:r>
      <w:r w:rsidRPr="003428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3428A7" w:rsidRPr="003428A7" w:rsidSect="00192B0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91" w:rsidRDefault="007D6E91">
      <w:pPr>
        <w:spacing w:after="0" w:line="240" w:lineRule="auto"/>
      </w:pPr>
      <w:r>
        <w:separator/>
      </w:r>
    </w:p>
  </w:endnote>
  <w:endnote w:type="continuationSeparator" w:id="0">
    <w:p w:rsidR="007D6E91" w:rsidRDefault="007D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91" w:rsidRDefault="007D6E91">
      <w:pPr>
        <w:spacing w:after="0" w:line="240" w:lineRule="auto"/>
      </w:pPr>
      <w:r>
        <w:separator/>
      </w:r>
    </w:p>
  </w:footnote>
  <w:footnote w:type="continuationSeparator" w:id="0">
    <w:p w:rsidR="007D6E91" w:rsidRDefault="007D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FE" w:rsidRDefault="0095297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28A7">
      <w:rPr>
        <w:noProof/>
      </w:rPr>
      <w:t>2</w:t>
    </w:r>
    <w:r>
      <w:fldChar w:fldCharType="end"/>
    </w:r>
  </w:p>
  <w:p w:rsidR="006B40FE" w:rsidRDefault="007D6E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6F"/>
    <w:rsid w:val="002D4986"/>
    <w:rsid w:val="00333A57"/>
    <w:rsid w:val="003428A7"/>
    <w:rsid w:val="003C14BA"/>
    <w:rsid w:val="00400948"/>
    <w:rsid w:val="00417F1A"/>
    <w:rsid w:val="007325DA"/>
    <w:rsid w:val="007D6E91"/>
    <w:rsid w:val="007F3B3F"/>
    <w:rsid w:val="008040BF"/>
    <w:rsid w:val="0095297D"/>
    <w:rsid w:val="0095526F"/>
    <w:rsid w:val="0099741A"/>
    <w:rsid w:val="009A4D7E"/>
    <w:rsid w:val="009A54D7"/>
    <w:rsid w:val="009E641F"/>
    <w:rsid w:val="00A22E28"/>
    <w:rsid w:val="00A304FF"/>
    <w:rsid w:val="00E7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B276-5F03-48E2-964D-89C376ED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55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10</cp:revision>
  <cp:lastPrinted>2021-03-04T13:23:00Z</cp:lastPrinted>
  <dcterms:created xsi:type="dcterms:W3CDTF">2021-03-02T09:21:00Z</dcterms:created>
  <dcterms:modified xsi:type="dcterms:W3CDTF">2021-03-18T09:20:00Z</dcterms:modified>
</cp:coreProperties>
</file>